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A0E2" w14:textId="58412352" w:rsidR="00F60B23" w:rsidRDefault="0038329D">
      <w:r>
        <w:t>Перевод с украинского</w:t>
      </w:r>
      <w:r w:rsidR="00F272EA">
        <w:t xml:space="preserve"> и английского</w:t>
      </w:r>
      <w:r>
        <w:t xml:space="preserve"> язык</w:t>
      </w:r>
      <w:r w:rsidR="00F272EA">
        <w:t>ов</w:t>
      </w:r>
      <w:r>
        <w:t xml:space="preserve"> на русский язык </w:t>
      </w:r>
    </w:p>
    <w:p w14:paraId="728294EA" w14:textId="3B6F03C3" w:rsidR="00CA4081" w:rsidRDefault="00CA4081" w:rsidP="00824AF8">
      <w:r>
        <w:t>Украина</w:t>
      </w:r>
    </w:p>
    <w:p w14:paraId="2CF02290" w14:textId="2F3382B9" w:rsidR="00CA4081" w:rsidRDefault="00CA4081" w:rsidP="00824AF8">
      <w:r>
        <w:t xml:space="preserve">Фамилия: </w:t>
      </w:r>
      <w:r w:rsidR="00C154BF">
        <w:t xml:space="preserve"> </w:t>
      </w:r>
    </w:p>
    <w:p w14:paraId="36464627" w14:textId="0EED065E" w:rsidR="00CA4081" w:rsidRDefault="00CA4081" w:rsidP="00824AF8">
      <w:r>
        <w:t xml:space="preserve">Имя: </w:t>
      </w:r>
      <w:r w:rsidR="00C154BF">
        <w:t xml:space="preserve"> </w:t>
      </w:r>
    </w:p>
    <w:p w14:paraId="64F322C5" w14:textId="1EFDF2A0" w:rsidR="00CA4081" w:rsidRDefault="00CA4081" w:rsidP="00824AF8">
      <w:r>
        <w:t xml:space="preserve">Отчество: </w:t>
      </w:r>
      <w:r w:rsidR="00C154BF">
        <w:t xml:space="preserve"> </w:t>
      </w:r>
    </w:p>
    <w:p w14:paraId="65CD01EC" w14:textId="4984F15B" w:rsidR="00CA4081" w:rsidRDefault="00CA4081" w:rsidP="00824AF8">
      <w:r>
        <w:t xml:space="preserve">Пол: </w:t>
      </w:r>
      <w:r>
        <w:tab/>
      </w:r>
      <w:r>
        <w:tab/>
      </w:r>
      <w:r>
        <w:tab/>
      </w:r>
      <w:r>
        <w:tab/>
        <w:t>Гражданство: Украина</w:t>
      </w:r>
    </w:p>
    <w:p w14:paraId="51CA91A5" w14:textId="05C6F569" w:rsidR="00CA4081" w:rsidRDefault="00CA4081" w:rsidP="00824AF8">
      <w:r>
        <w:t xml:space="preserve">Дата рождения: </w:t>
      </w:r>
      <w:r w:rsidR="00C154BF">
        <w:t xml:space="preserve"> </w:t>
      </w:r>
      <w:r>
        <w:t xml:space="preserve">     </w:t>
      </w:r>
      <w:r w:rsidR="00C154BF">
        <w:t xml:space="preserve">        </w:t>
      </w:r>
      <w:r>
        <w:t xml:space="preserve"> Запись №  </w:t>
      </w:r>
      <w:r w:rsidR="00C154BF">
        <w:t xml:space="preserve"> </w:t>
      </w:r>
    </w:p>
    <w:p w14:paraId="46699C67" w14:textId="019A081E" w:rsidR="00CA4081" w:rsidRDefault="00CA4081" w:rsidP="00824AF8">
      <w:r>
        <w:t xml:space="preserve">Срок действия: </w:t>
      </w:r>
      <w:r w:rsidR="00C154BF">
        <w:t xml:space="preserve"> </w:t>
      </w:r>
      <w:r>
        <w:t xml:space="preserve">   </w:t>
      </w:r>
      <w:r w:rsidR="00C154BF">
        <w:t xml:space="preserve">             </w:t>
      </w:r>
      <w:r>
        <w:t xml:space="preserve"> Номер документа :  </w:t>
      </w:r>
      <w:r w:rsidR="00C154BF">
        <w:t xml:space="preserve"> </w:t>
      </w:r>
    </w:p>
    <w:p w14:paraId="09B94D97" w14:textId="48FAD7E2" w:rsidR="00CA4081" w:rsidRDefault="00CA4081" w:rsidP="00824AF8">
      <w:r>
        <w:t xml:space="preserve">(подпись)  </w:t>
      </w:r>
    </w:p>
    <w:p w14:paraId="5A38CF0B" w14:textId="5BFA73ED" w:rsidR="00F272EA" w:rsidRDefault="00F272EA" w:rsidP="00824AF8"/>
    <w:p w14:paraId="323E253D" w14:textId="2C92465B" w:rsidR="00F272EA" w:rsidRDefault="00F272EA" w:rsidP="00824AF8">
      <w:r>
        <w:t>Паспорт гражданина Украины является собственностью Украины.</w:t>
      </w:r>
    </w:p>
    <w:p w14:paraId="02A1E462" w14:textId="1EB74DF4" w:rsidR="00F272EA" w:rsidRDefault="00F272EA" w:rsidP="00824AF8">
      <w:r>
        <w:t xml:space="preserve">Дата выдачи: </w:t>
      </w:r>
      <w:r w:rsidR="00C154BF">
        <w:t xml:space="preserve"> </w:t>
      </w:r>
      <w:r w:rsidR="00C154BF">
        <w:tab/>
      </w:r>
      <w:r w:rsidR="00C154BF">
        <w:tab/>
      </w:r>
      <w:r>
        <w:t xml:space="preserve">    Орган выдачи: </w:t>
      </w:r>
      <w:r w:rsidR="00C154BF">
        <w:t xml:space="preserve"> </w:t>
      </w:r>
    </w:p>
    <w:p w14:paraId="5AC29669" w14:textId="329F64E1" w:rsidR="00F272EA" w:rsidRDefault="00F272EA" w:rsidP="00824AF8">
      <w:r>
        <w:t xml:space="preserve">РНЛКПН: </w:t>
      </w:r>
      <w:r w:rsidR="00C154BF">
        <w:t xml:space="preserve"> </w:t>
      </w:r>
    </w:p>
    <w:p w14:paraId="19885687" w14:textId="6FF25E58" w:rsidR="00F272EA" w:rsidRDefault="00F272EA" w:rsidP="00824AF8">
      <w:r>
        <w:t xml:space="preserve">Место рождения: г. </w:t>
      </w:r>
      <w:r w:rsidR="00C154BF">
        <w:t xml:space="preserve">    </w:t>
      </w:r>
      <w:r>
        <w:t xml:space="preserve"> </w:t>
      </w:r>
      <w:r w:rsidR="00C154BF">
        <w:t xml:space="preserve"> </w:t>
      </w:r>
      <w:r>
        <w:t xml:space="preserve"> область, Украина.</w:t>
      </w:r>
    </w:p>
    <w:p w14:paraId="3DB4F1A3" w14:textId="558BB606" w:rsidR="00824AF8" w:rsidRDefault="00824AF8" w:rsidP="00824AF8">
      <w:r>
        <w:t xml:space="preserve">Перевод с украинского </w:t>
      </w:r>
      <w:r w:rsidR="00C154BF">
        <w:t xml:space="preserve">и английского </w:t>
      </w:r>
      <w:r>
        <w:t>язык</w:t>
      </w:r>
      <w:r w:rsidR="00C154BF">
        <w:t>ов</w:t>
      </w:r>
      <w:r>
        <w:t xml:space="preserve"> на русский язык выполнен мной, переводчиком </w:t>
      </w:r>
      <w:r w:rsidR="00C154BF">
        <w:t>**</w:t>
      </w:r>
      <w:r>
        <w:t xml:space="preserve">. Идентичность перевода подтверждаю. </w:t>
      </w:r>
    </w:p>
    <w:p w14:paraId="303CC921" w14:textId="26FCBE9F" w:rsidR="00824AF8" w:rsidRDefault="00824AF8" w:rsidP="00824AF8"/>
    <w:p w14:paraId="4929A61D" w14:textId="5DD683E5" w:rsidR="00824AF8" w:rsidRDefault="00824AF8" w:rsidP="00824AF8">
      <w:pPr>
        <w:pBdr>
          <w:bottom w:val="single" w:sz="6" w:space="1" w:color="auto"/>
        </w:pBdr>
      </w:pPr>
    </w:p>
    <w:p w14:paraId="1609F48A" w14:textId="77777777" w:rsidR="00824AF8" w:rsidRPr="00824AF8" w:rsidRDefault="00824AF8" w:rsidP="00824AF8"/>
    <w:sectPr w:rsidR="00824AF8" w:rsidRPr="0082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5B"/>
    <w:rsid w:val="000B495B"/>
    <w:rsid w:val="0038329D"/>
    <w:rsid w:val="005A3B26"/>
    <w:rsid w:val="00824AF8"/>
    <w:rsid w:val="00882FC5"/>
    <w:rsid w:val="00A86B4E"/>
    <w:rsid w:val="00C154BF"/>
    <w:rsid w:val="00CA4081"/>
    <w:rsid w:val="00F2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9E7C"/>
  <w15:chartTrackingRefBased/>
  <w15:docId w15:val="{B327C83C-8557-4090-BA01-5D07AB3E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Uss</dc:creator>
  <cp:keywords/>
  <dc:description/>
  <cp:lastModifiedBy>Sa Uss</cp:lastModifiedBy>
  <cp:revision>6</cp:revision>
  <dcterms:created xsi:type="dcterms:W3CDTF">2021-11-10T15:46:00Z</dcterms:created>
  <dcterms:modified xsi:type="dcterms:W3CDTF">2021-11-10T17:29:00Z</dcterms:modified>
</cp:coreProperties>
</file>